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F33" w:rsidRPr="00FD7866" w:rsidRDefault="005C3ABC" w:rsidP="003F6E19">
      <w:pPr>
        <w:spacing w:after="30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36"/>
          <w:lang w:eastAsia="ru-RU"/>
        </w:rPr>
      </w:pPr>
      <w:r w:rsidRPr="00FD7866">
        <w:rPr>
          <w:rFonts w:ascii="Times New Roman" w:eastAsia="Times New Roman" w:hAnsi="Times New Roman" w:cs="Times New Roman"/>
          <w:b/>
          <w:noProof/>
          <w:color w:val="FF0000"/>
          <w:sz w:val="28"/>
          <w:szCs w:val="3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-609600</wp:posOffset>
            </wp:positionV>
            <wp:extent cx="7563485" cy="10684510"/>
            <wp:effectExtent l="0" t="0" r="0" b="0"/>
            <wp:wrapNone/>
            <wp:docPr id="1" name="Рисунок 0" descr="лонг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г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946" w:rsidRPr="00FD7866">
        <w:rPr>
          <w:rFonts w:ascii="Times New Roman" w:eastAsia="Times New Roman" w:hAnsi="Times New Roman" w:cs="Times New Roman"/>
          <w:b/>
          <w:noProof/>
          <w:color w:val="FF0000"/>
          <w:sz w:val="28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7084060</wp:posOffset>
            </wp:positionH>
            <wp:positionV relativeFrom="paragraph">
              <wp:posOffset>-628650</wp:posOffset>
            </wp:positionV>
            <wp:extent cx="7575550" cy="10695305"/>
            <wp:effectExtent l="19050" t="0" r="6350" b="0"/>
            <wp:wrapNone/>
            <wp:docPr id="2" name="Рисунок 1" descr="лонг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г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398" w:rsidRPr="00FD7866">
        <w:rPr>
          <w:rFonts w:ascii="Times New Roman" w:eastAsia="Times New Roman" w:hAnsi="Times New Roman" w:cs="Times New Roman"/>
          <w:b/>
          <w:color w:val="FF0000"/>
          <w:sz w:val="28"/>
          <w:szCs w:val="36"/>
          <w:lang w:eastAsia="ru-RU"/>
        </w:rPr>
        <w:t>ИСТОРИЯ УСПЕХА МОЕГО ТРЕНЕРА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CB605E" w:rsidRPr="003F6E19" w:rsidTr="00FD7866">
        <w:tc>
          <w:tcPr>
            <w:tcW w:w="5778" w:type="dxa"/>
          </w:tcPr>
          <w:p w:rsidR="00CB605E" w:rsidRPr="003F6E19" w:rsidRDefault="00CB605E" w:rsidP="00205220">
            <w:pPr>
              <w:spacing w:after="3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36"/>
                <w:lang w:eastAsia="ru-RU"/>
              </w:rPr>
            </w:pPr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Первый раз в зал на тренировку меня привел мой папа. </w:t>
            </w:r>
            <w:r w:rsidR="0020522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О</w:t>
            </w:r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чень переживала, как все пройдет, получится ли у меня заниматься тхэквондо. «Это же спорт для мальчишек, зачем тебе это нужно?!» - твердили все вокруг. Меня встретил тренер клуба «Феникс» ЦДТ «Глобус» Евгений Сергеевич Егоров. Он спокойно объяснял правила, показывал приемы и поддерживал, если у меня что-то не получалось. </w:t>
            </w:r>
            <w:r w:rsidR="0020522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Б</w:t>
            </w:r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лагодаря ему тхэквондо стал важной частью моей жизни, благодаря тренеру и моему упорству</w:t>
            </w:r>
            <w:r w:rsidR="0020522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в достижении цели, </w:t>
            </w:r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успешно выступаю на соревнованиях и, самое главное… мечтаю принять участие в Олимпийских Играх. Дорогие друзья, хочу рассказать о Евгении Сергеевиче, чтобы как можно больше мальчишек и девчонок узнали о том, какой он классный тренер. Может кто-то из них захочет прийти в спорт! Я взяла интервью у него и составила </w:t>
            </w:r>
            <w:proofErr w:type="spellStart"/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лонгрид</w:t>
            </w:r>
            <w:proofErr w:type="spellEnd"/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-портрет</w:t>
            </w:r>
            <w:r w:rsidR="0020522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3F6E19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>самого лучшего тренера.</w:t>
            </w:r>
          </w:p>
        </w:tc>
      </w:tr>
    </w:tbl>
    <w:p w:rsidR="00CB605E" w:rsidRPr="003F6E19" w:rsidRDefault="00CB605E" w:rsidP="003F6E19">
      <w:pPr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</w:p>
    <w:p w:rsidR="000F7305" w:rsidRPr="00FD7866" w:rsidRDefault="00163057" w:rsidP="003F6E19">
      <w:pPr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</w:pPr>
      <w:r w:rsidRPr="00FD7866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>Династия</w:t>
      </w:r>
      <w:r w:rsidR="00C90A89" w:rsidRPr="00FD7866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 xml:space="preserve"> </w:t>
      </w:r>
      <w:r w:rsidR="00C90A89" w:rsidRPr="00FD7866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>спортсменов</w:t>
      </w:r>
    </w:p>
    <w:p w:rsidR="0082580B" w:rsidRPr="003F6E19" w:rsidRDefault="003D5EDF" w:rsidP="003F6E19">
      <w:pPr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r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- </w:t>
      </w:r>
      <w:r w:rsidR="00163057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В</w:t>
      </w:r>
      <w:r w:rsidR="00FB60B5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нашей</w:t>
      </w:r>
      <w:r w:rsidR="00163057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семье </w:t>
      </w:r>
      <w:r w:rsidR="00414E03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все </w:t>
      </w:r>
      <w:r w:rsidR="00163057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уважают спорт</w:t>
      </w:r>
      <w:r w:rsidR="00163057" w:rsidRPr="003F6E19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. </w:t>
      </w:r>
      <w:r w:rsidR="00F7134C" w:rsidRPr="003F6E19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Приобщ</w:t>
      </w:r>
      <w:r w:rsidR="00205220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или</w:t>
      </w:r>
      <w:r w:rsidR="00F7134C" w:rsidRPr="003F6E19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 к </w:t>
      </w:r>
      <w:r w:rsidR="0032513B" w:rsidRPr="003F6E19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нему</w:t>
      </w:r>
      <w:r w:rsidR="00F7134C" w:rsidRPr="003F6E19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 ещё в дет</w:t>
      </w:r>
      <w:r w:rsidR="0032513B" w:rsidRPr="003F6E19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стве</w:t>
      </w:r>
      <w:r w:rsidR="00F7134C" w:rsidRPr="003F6E19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:</w:t>
      </w:r>
      <w:r w:rsidR="00F7134C" w:rsidRPr="003F6E19">
        <w:rPr>
          <w:rStyle w:val="a4"/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2513B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м</w:t>
      </w:r>
      <w:r w:rsidR="00163057" w:rsidRPr="003F6E1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ама – учитель физкультуры.</w:t>
      </w:r>
      <w:r w:rsidR="00AD1F06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Родители в</w:t>
      </w:r>
      <w:r w:rsidR="00F7134C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оспитал</w:t>
      </w:r>
      <w:r w:rsidR="00913662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и</w:t>
      </w:r>
      <w:r w:rsidR="00F7134C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</w:t>
      </w:r>
      <w:r w:rsidR="00913662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о мне</w:t>
      </w:r>
      <w:r w:rsidR="000F730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нести </w:t>
      </w:r>
      <w:r w:rsidR="00F7134C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ответственность за свои поступки, стремление помогать ближним, оказывать поддержку в трудную минут</w:t>
      </w:r>
      <w:r w:rsidR="00561087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у. </w:t>
      </w:r>
      <w:r w:rsidR="00FB60B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С 1 класса</w:t>
      </w:r>
      <w:r w:rsidR="000F730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начал </w:t>
      </w:r>
      <w:r w:rsidR="00C90A89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занима</w:t>
      </w:r>
      <w:r w:rsidR="000F730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ться</w:t>
      </w:r>
      <w:r w:rsidR="00C90A89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баскетболом</w:t>
      </w:r>
      <w:r w:rsidR="00FB60B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913662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получил 2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-</w:t>
      </w:r>
      <w:r w:rsidR="0038556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й юношеский </w:t>
      </w:r>
      <w:r w:rsidR="00913662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разряд.</w:t>
      </w:r>
      <w:r w:rsidR="00913662" w:rsidRPr="003F6E19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 xml:space="preserve">  </w:t>
      </w:r>
    </w:p>
    <w:p w:rsidR="00D54BAA" w:rsidRDefault="0082580B" w:rsidP="003F6E1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3F6E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Ты должен уметь постоять за себя!</w:t>
      </w:r>
      <w:r w:rsidR="00913662" w:rsidRPr="0020522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913662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В 1995 году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, мотивир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уя тем,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что</w:t>
      </w:r>
      <w:r w:rsidR="004D174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мужчине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необходимо уметь постоять за себя, мой дядя привел меня в </w:t>
      </w:r>
      <w:r w:rsidR="004D174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секцию </w:t>
      </w:r>
      <w:r w:rsidR="0020522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тхэквондо. Увидев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с каким желанием, вдохновением, спортивной отдачей трен</w:t>
      </w:r>
      <w:r w:rsidR="0020522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ируется старшая группа ребят,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сде</w:t>
      </w:r>
      <w:r w:rsidR="002F260D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лал для себя точный выбор.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Параллельно </w:t>
      </w:r>
      <w:r w:rsidR="000F730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посещал занятия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спортивн</w:t>
      </w:r>
      <w:r w:rsidR="000F730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ого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ориентировани</w:t>
      </w:r>
      <w:r w:rsidR="000F730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я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38556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имею КМС.  До</w:t>
      </w:r>
      <w:r w:rsidR="003D5EDF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8556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2003 года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успешно занимался тхэквондо</w:t>
      </w:r>
      <w:r w:rsidR="00205220">
        <w:rPr>
          <w:rFonts w:ascii="Times New Roman" w:hAnsi="Times New Roman" w:cs="Times New Roman"/>
          <w:color w:val="FFFFFF" w:themeColor="background1"/>
          <w:sz w:val="28"/>
          <w:szCs w:val="28"/>
        </w:rPr>
        <w:t>, тогда</w:t>
      </w:r>
      <w:r w:rsidR="000156C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спорт </w:t>
      </w:r>
      <w:r w:rsidR="000156C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стал частью моей жизни.</w:t>
      </w:r>
      <w:r w:rsidR="000156C3" w:rsidRPr="003F6E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 </w:t>
      </w:r>
      <w:r w:rsidR="000156C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Были и победы, и поражения.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Но в 2003 г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оду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 Воронеже на Всероссийском 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п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ервенстве России юниор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ов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меня настигла неудача –</w:t>
      </w:r>
      <w:r w:rsidR="00D041A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травма</w:t>
      </w:r>
      <w:r w:rsidR="00874439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. Два года проходил с титановой пластиной.</w:t>
      </w:r>
      <w:r w:rsidR="000156C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 профессиональной карьерой 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пришлось завязать</w:t>
      </w:r>
      <w:r w:rsidR="000156C3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32513B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Но полученный ж</w:t>
      </w:r>
      <w:r w:rsidR="002F260D" w:rsidRPr="003F6E19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>изненный опыт</w:t>
      </w:r>
      <w:r w:rsidR="005A4A68" w:rsidRPr="003F6E19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 xml:space="preserve"> </w:t>
      </w:r>
      <w:r w:rsidR="002F260D" w:rsidRPr="003F6E19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>не слом</w:t>
      </w:r>
      <w:r w:rsidR="005A4A68" w:rsidRPr="003F6E19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>и</w:t>
      </w:r>
      <w:r w:rsidR="002F260D" w:rsidRPr="003F6E19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>л меня. Наоборот, мой характер закалился.</w:t>
      </w:r>
      <w:r w:rsidR="00CB605E" w:rsidRPr="003F6E19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 xml:space="preserve"> </w:t>
      </w:r>
      <w:r w:rsidR="002B7B54" w:rsidRPr="003F6E19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Любая история успеха начинается там, где заканчивается черная полоса в жизни</w:t>
      </w:r>
      <w:r w:rsidR="008D11D6" w:rsidRPr="003F6E19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.</w:t>
      </w:r>
      <w:r w:rsidR="00D041A4" w:rsidRPr="003F6E19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 </w:t>
      </w:r>
      <w:r w:rsidR="002B7B5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Один из </w:t>
      </w:r>
      <w:r w:rsidR="007C59C6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известных тренеров </w:t>
      </w:r>
      <w:r w:rsidR="004D1745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Уфы</w:t>
      </w:r>
      <w:r w:rsidR="002B7B5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D11D6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Дмитрий Александрович</w:t>
      </w:r>
      <w:r w:rsidR="002B7B5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proofErr w:type="spellStart"/>
      <w:r w:rsidR="002B7B5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Кисилев</w:t>
      </w:r>
      <w:proofErr w:type="spellEnd"/>
      <w:r w:rsidR="002B7B5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предложил мне </w:t>
      </w:r>
      <w:r w:rsidR="008D11D6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тренировать в школе </w:t>
      </w:r>
      <w:r w:rsidR="00800377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№</w:t>
      </w:r>
      <w:r w:rsidR="002B7B54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100. Я, конечно, согласился, это была единственная связь с этим видом спорта, которую не хотел разрывать.</w:t>
      </w:r>
      <w:r w:rsidR="00800377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Так</w:t>
      </w:r>
      <w:r w:rsidR="005A4A68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800377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D11D6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в </w:t>
      </w:r>
      <w:r w:rsidR="00800377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17 лет я начал активную тренерскую деятельность</w:t>
      </w:r>
      <w:r w:rsidR="003D5EDF" w:rsidRPr="003F6E19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205220" w:rsidRDefault="00205220" w:rsidP="003F6E1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205220" w:rsidRPr="003F6E19" w:rsidRDefault="00205220" w:rsidP="003F6E1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</w:pPr>
    </w:p>
    <w:p w:rsidR="00DE7BD3" w:rsidRPr="00D041A4" w:rsidRDefault="00DE7BD3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2135" w:rsidRPr="00D041A4" w:rsidRDefault="00962135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EDF" w:rsidRPr="00FD7866" w:rsidRDefault="005C3ABC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b/>
          <w:color w:val="FF6600"/>
          <w:sz w:val="28"/>
          <w:szCs w:val="28"/>
          <w:shd w:val="clear" w:color="auto" w:fill="FFFFFF"/>
        </w:rPr>
      </w:pPr>
      <w:r w:rsidRPr="00FD7866">
        <w:rPr>
          <w:rFonts w:ascii="Times New Roman" w:hAnsi="Times New Roman" w:cs="Times New Roman"/>
          <w:b/>
          <w:noProof/>
          <w:color w:val="FF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-619760</wp:posOffset>
            </wp:positionH>
            <wp:positionV relativeFrom="paragraph">
              <wp:posOffset>-628862</wp:posOffset>
            </wp:positionV>
            <wp:extent cx="7550150" cy="10684934"/>
            <wp:effectExtent l="19050" t="0" r="0" b="0"/>
            <wp:wrapNone/>
            <wp:docPr id="3" name="Рисунок 2" descr="лонг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г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EDF" w:rsidRPr="00FD7866">
        <w:rPr>
          <w:rFonts w:ascii="Times New Roman" w:hAnsi="Times New Roman" w:cs="Times New Roman"/>
          <w:b/>
          <w:color w:val="FF6600"/>
          <w:sz w:val="28"/>
          <w:szCs w:val="28"/>
        </w:rPr>
        <w:t>Почему именно тхэквондо?</w:t>
      </w:r>
    </w:p>
    <w:p w:rsidR="000156C3" w:rsidRPr="004C6946" w:rsidRDefault="000156C3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</w:pP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- Это очень интересный и динамичный вид единоборства, главный девиз которого - стремление к совершенству!</w:t>
      </w:r>
      <w:r w:rsidR="00DD69C9" w:rsidRPr="004C6946">
        <w:rPr>
          <w:rFonts w:ascii="Times New Roman" w:hAnsi="Times New Roman" w:cs="Times New Roman"/>
          <w:color w:val="FFFFFF" w:themeColor="background1"/>
        </w:rPr>
        <w:t xml:space="preserve"> </w:t>
      </w:r>
      <w:r w:rsidR="00DD69C9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Тхэквондо в переводе с корейского языка означает «путь руки и ноги». 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В большей степени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оно 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привлекает меня своей особой фило</w:t>
      </w:r>
      <w:r w:rsidR="001351A1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софией. В этом виде спорта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важны духовные и моральные качества спортсмена. </w:t>
      </w:r>
      <w:r w:rsidR="00385563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Воспитанию духовного стержня в 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клубе «Феникс» уделяется большое внимание.</w:t>
      </w:r>
      <w:r w:rsidR="00385563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И я всегда говорю ребятам: «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Спортсменом можешь ты не стать, но человеком быть обязан!». 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Постигая основы тхэквонд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о, спортсмен должен понимать, 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что н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авыки не следует отрабатывать на улице, и</w:t>
      </w:r>
      <w:r w:rsidR="00631913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спользовать их впустую, а лишь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- </w:t>
      </w: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на ковре, в бою, на сборах и соревнованиях, либо в экстренных ситуациях, для защиты себя и своих близких.</w:t>
      </w:r>
    </w:p>
    <w:p w:rsidR="00DE7BD3" w:rsidRPr="004C6946" w:rsidRDefault="00DE7BD3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8D11D6" w:rsidRPr="00FD7866" w:rsidRDefault="00A52FE8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b/>
          <w:color w:val="FF6600"/>
          <w:sz w:val="28"/>
          <w:szCs w:val="28"/>
          <w:shd w:val="clear" w:color="auto" w:fill="FFFFFF"/>
        </w:rPr>
      </w:pPr>
      <w:r w:rsidRPr="00FD7866">
        <w:rPr>
          <w:rFonts w:ascii="Times New Roman" w:hAnsi="Times New Roman" w:cs="Times New Roman"/>
          <w:b/>
          <w:color w:val="FF6600"/>
          <w:sz w:val="28"/>
          <w:szCs w:val="28"/>
        </w:rPr>
        <w:t>Сильных спортсменов</w:t>
      </w:r>
      <w:r w:rsidR="00385563" w:rsidRPr="00FD7866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 </w:t>
      </w:r>
      <w:r w:rsidR="005A4A68" w:rsidRPr="00FD7866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- </w:t>
      </w:r>
      <w:r w:rsidRPr="00FD7866">
        <w:rPr>
          <w:rFonts w:ascii="Times New Roman" w:hAnsi="Times New Roman" w:cs="Times New Roman"/>
          <w:b/>
          <w:color w:val="FF6600"/>
          <w:sz w:val="28"/>
          <w:szCs w:val="28"/>
        </w:rPr>
        <w:t>воспитывают сильные люди</w:t>
      </w:r>
      <w:r w:rsidR="003D5EDF" w:rsidRPr="00FD7866">
        <w:rPr>
          <w:rFonts w:ascii="Times New Roman" w:hAnsi="Times New Roman" w:cs="Times New Roman"/>
          <w:b/>
          <w:color w:val="FF6600"/>
          <w:sz w:val="28"/>
          <w:szCs w:val="28"/>
        </w:rPr>
        <w:t>.</w:t>
      </w:r>
    </w:p>
    <w:p w:rsidR="008D11D6" w:rsidRPr="004C6946" w:rsidRDefault="005B307A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</w:pP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- </w:t>
      </w:r>
      <w:r w:rsidR="005367D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Сначала я нахожу сильные стороны спортсмена, опираясь на них, развиваю слабые, вижу перспективу и выстраиваю личный план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совершенствования</w:t>
      </w:r>
      <w:r w:rsidR="005367D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каждого спортсмена. </w:t>
      </w:r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Талант без трудолюбия и упорства — что спортсмен без тренера. 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Несмотря на одаренность</w:t>
      </w:r>
      <w:r w:rsidR="00631913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, главное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- 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целеустремленность ребенка. А задача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т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ренера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как наставника, 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помочь ему, </w:t>
      </w:r>
      <w:r w:rsidR="005367D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направить, раскрыть, поддержать и самое главное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- </w:t>
      </w:r>
      <w:r w:rsidR="005367D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верить в ребенка!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Мною </w:t>
      </w:r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подготовлено более 20 кандидатов в мастера спорта. Трое ребят стали мастерами спорта.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С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тараюсь как можно чаще выставлять своих спортсменов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у них появляется большая мотивация идти дальше в развитии.</w:t>
      </w:r>
      <w:r w:rsidR="00631913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Например, последние - </w:t>
      </w:r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Всероссийски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е</w:t>
      </w:r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соревновани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я</w:t>
      </w:r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по олимпийскому тхэквондо «Золотая Искра»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в Казани</w:t>
      </w:r>
      <w:r w:rsidR="005A4A6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1C283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международные соревнования «</w:t>
      </w:r>
      <w:proofErr w:type="spellStart"/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Russian</w:t>
      </w:r>
      <w:proofErr w:type="spellEnd"/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proofErr w:type="spellStart"/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Open</w:t>
      </w:r>
      <w:proofErr w:type="spellEnd"/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2022</w:t>
      </w:r>
      <w:proofErr w:type="gramStart"/>
      <w:r w:rsidR="00A52FE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»</w:t>
      </w:r>
      <w:r w:rsidR="001C283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 </w:t>
      </w:r>
      <w:r w:rsidR="0047136B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ежегодные</w:t>
      </w:r>
      <w:proofErr w:type="gramEnd"/>
      <w:r w:rsidR="0047136B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1C283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в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сероссийские соревнования по тхэквондо «Братишка», включенные в Единый календарный план </w:t>
      </w:r>
      <w:proofErr w:type="spellStart"/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Минспорта</w:t>
      </w:r>
      <w:proofErr w:type="spellEnd"/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России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1C283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в Тольятти, </w:t>
      </w:r>
      <w:r w:rsidR="0047136B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м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еждународный турнир по олимпийскому</w:t>
      </w:r>
      <w:r w:rsidR="00ED6392" w:rsidRPr="004C694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тхэквондо, в рамках XV юбилейной спартакиады боевых</w:t>
      </w:r>
      <w:r w:rsidR="00962135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искусств «Непобедимая держава»</w:t>
      </w:r>
      <w:r w:rsidR="00ED639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среди юниоров</w:t>
      </w:r>
      <w:r w:rsidR="00314D7A" w:rsidRPr="004C6946">
        <w:rPr>
          <w:rFonts w:ascii="Arial" w:hAnsi="Arial" w:cs="Arial"/>
          <w:color w:val="FFFFFF" w:themeColor="background1"/>
          <w:sz w:val="20"/>
          <w:szCs w:val="20"/>
        </w:rPr>
        <w:t>.</w:t>
      </w:r>
      <w:r w:rsidR="00962135" w:rsidRPr="004C694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5367D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Лучшей наградой за свою работу считаю высокие результаты своих ребят. Во время любых соревнований переживаю за них и иногда радуюсь победе больше, чем сами участники.</w:t>
      </w:r>
      <w:r w:rsidR="00D041A4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D16188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>Работа с детьми - это большой труд и опыт</w:t>
      </w:r>
      <w:r w:rsidR="00D041A4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5C3ABC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D16188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При этом одна </w:t>
      </w:r>
      <w:r w:rsidR="008D11D6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из самых важных составляющих - </w:t>
      </w:r>
      <w:r w:rsidR="00D16188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>вовлеч</w:t>
      </w:r>
      <w:r w:rsidR="008D11D6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>ение</w:t>
      </w:r>
      <w:r w:rsidR="00D16188" w:rsidRPr="001E7F5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 процесс тренировки</w:t>
      </w:r>
      <w:r w:rsidR="00D1618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ребенка. И мне кажется, что у меня это получается, при всей сложности эмоциональной составляющей.</w:t>
      </w:r>
      <w:r w:rsidR="00AE483E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D1618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Я </w:t>
      </w:r>
      <w:r w:rsidR="0047136B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считаю</w:t>
      </w:r>
      <w:r w:rsidR="00D1618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, что не совсем пр</w:t>
      </w:r>
      <w:bookmarkStart w:id="0" w:name="_GoBack"/>
      <w:bookmarkEnd w:id="0"/>
      <w:r w:rsidR="00D1618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авильно з</w:t>
      </w:r>
      <w:r w:rsidR="00314D7A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аставлять своего ребенка идти в</w:t>
      </w:r>
      <w:r w:rsidR="00D16188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спорт, если он не хочет.</w:t>
      </w:r>
      <w:r w:rsidR="00D16188" w:rsidRPr="004C6946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 xml:space="preserve"> </w:t>
      </w:r>
    </w:p>
    <w:p w:rsidR="003D5EDF" w:rsidRPr="004C6946" w:rsidRDefault="003D5EDF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</w:pPr>
    </w:p>
    <w:p w:rsidR="008D11D6" w:rsidRPr="00FD7866" w:rsidRDefault="00F7134C" w:rsidP="003F6E19">
      <w:pPr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</w:pPr>
      <w:r w:rsidRPr="00FD7866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>Важные ценности</w:t>
      </w:r>
      <w:r w:rsidR="00800377" w:rsidRPr="00FD7866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</w:t>
      </w:r>
    </w:p>
    <w:p w:rsidR="00962135" w:rsidRDefault="005B307A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- 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Д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уховные качества воспитываются через общ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ение на тренировках. Как тренер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я стараюсь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привить правильное понимание философии тхэкв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ондо, а также никогда не обхожу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стороной конфликтные ситуации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между воспитанниками</w:t>
      </w:r>
      <w:r w:rsidR="005C3AB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Если человек духовно настроен</w:t>
      </w:r>
      <w:r w:rsidR="005C3ABC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духовно сил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е</w:t>
      </w:r>
      <w:r w:rsidR="005C3AB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н, 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он может выиграть </w:t>
      </w:r>
      <w:r w:rsidR="008D11D6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у </w:t>
      </w:r>
      <w:r w:rsidR="005C3AB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физически сильного </w:t>
      </w:r>
      <w:r w:rsidR="007E7C02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спортсмена. Духовная стойкость порождает стремление, упорство, мужество!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Мне нравится обучать</w:t>
      </w:r>
      <w:r w:rsidR="005C3AB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несмотря на то, что после возникает сильная усталость, и моральная</w:t>
      </w:r>
      <w:r w:rsidR="00800377" w:rsidRPr="005C3AB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</w:t>
      </w:r>
      <w:r w:rsidR="00800377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и физическая</w:t>
      </w:r>
      <w:r w:rsidR="0047136B" w:rsidRPr="004C6946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</w:p>
    <w:p w:rsidR="00FC68CC" w:rsidRDefault="00FC68CC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C3ABC" w:rsidRPr="00D041A4" w:rsidRDefault="005C3ABC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2135" w:rsidRPr="00D041A4" w:rsidRDefault="00962135" w:rsidP="003F6E19">
      <w:pPr>
        <w:spacing w:after="30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11D6" w:rsidRPr="00FD7866" w:rsidRDefault="00FC68CC" w:rsidP="003F6E19">
      <w:pPr>
        <w:pStyle w:val="article-renderblock"/>
        <w:spacing w:before="0" w:beforeAutospacing="0" w:after="300" w:afterAutospacing="0"/>
        <w:contextualSpacing/>
        <w:jc w:val="both"/>
        <w:rPr>
          <w:b/>
          <w:color w:val="FF6600"/>
          <w:sz w:val="28"/>
          <w:szCs w:val="28"/>
        </w:rPr>
      </w:pPr>
      <w:r w:rsidRPr="00FD7866">
        <w:rPr>
          <w:b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-628439</wp:posOffset>
            </wp:positionH>
            <wp:positionV relativeFrom="paragraph">
              <wp:posOffset>-620395</wp:posOffset>
            </wp:positionV>
            <wp:extent cx="7567084" cy="10684933"/>
            <wp:effectExtent l="19050" t="0" r="0" b="0"/>
            <wp:wrapNone/>
            <wp:docPr id="4" name="Рисунок 3" descr="лонг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г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084" cy="106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1D6" w:rsidRPr="00FD7866">
        <w:rPr>
          <w:b/>
          <w:color w:val="FF6600"/>
          <w:sz w:val="28"/>
          <w:szCs w:val="28"/>
        </w:rPr>
        <w:t>Что для в</w:t>
      </w:r>
      <w:r w:rsidR="00AE483E" w:rsidRPr="00FD7866">
        <w:rPr>
          <w:b/>
          <w:color w:val="FF6600"/>
          <w:sz w:val="28"/>
          <w:szCs w:val="28"/>
        </w:rPr>
        <w:t>ас счастье?</w:t>
      </w:r>
    </w:p>
    <w:p w:rsidR="00AE483E" w:rsidRPr="00FC68CC" w:rsidRDefault="008D11D6" w:rsidP="003F6E19">
      <w:pPr>
        <w:pStyle w:val="article-renderblock"/>
        <w:spacing w:before="0" w:beforeAutospacing="0" w:after="300" w:afterAutospacing="0"/>
        <w:contextualSpacing/>
        <w:jc w:val="both"/>
        <w:rPr>
          <w:color w:val="FFFFFF" w:themeColor="background1"/>
          <w:sz w:val="28"/>
          <w:szCs w:val="28"/>
        </w:rPr>
      </w:pPr>
      <w:r w:rsidRPr="00FC68CC">
        <w:rPr>
          <w:b/>
          <w:color w:val="FFFFFF" w:themeColor="background1"/>
          <w:sz w:val="28"/>
          <w:szCs w:val="28"/>
        </w:rPr>
        <w:t xml:space="preserve">- </w:t>
      </w:r>
      <w:r w:rsidR="00AE483E" w:rsidRPr="00FC68CC">
        <w:rPr>
          <w:b/>
          <w:color w:val="FFFFFF" w:themeColor="background1"/>
          <w:sz w:val="28"/>
          <w:szCs w:val="28"/>
        </w:rPr>
        <w:t xml:space="preserve"> </w:t>
      </w:r>
      <w:r w:rsidR="00DD69C9" w:rsidRPr="00FC68CC">
        <w:rPr>
          <w:color w:val="FFFFFF" w:themeColor="background1"/>
          <w:sz w:val="28"/>
          <w:szCs w:val="28"/>
        </w:rPr>
        <w:t>Это когда тебя ждут дома!</w:t>
      </w:r>
      <w:r w:rsidR="00AE483E" w:rsidRPr="00FC68CC">
        <w:rPr>
          <w:color w:val="FFFFFF" w:themeColor="background1"/>
          <w:sz w:val="28"/>
          <w:szCs w:val="28"/>
        </w:rPr>
        <w:t xml:space="preserve"> У меня прекрасная семья, любимая жена, подрастают сын и дочь. И</w:t>
      </w:r>
      <w:r w:rsidR="001C283A" w:rsidRPr="00FC68CC">
        <w:rPr>
          <w:color w:val="FFFFFF" w:themeColor="background1"/>
          <w:sz w:val="28"/>
          <w:szCs w:val="28"/>
        </w:rPr>
        <w:t xml:space="preserve"> конечно</w:t>
      </w:r>
      <w:r w:rsidR="00AE483E" w:rsidRPr="00FC68CC">
        <w:rPr>
          <w:color w:val="FFFFFF" w:themeColor="background1"/>
          <w:sz w:val="28"/>
          <w:szCs w:val="28"/>
        </w:rPr>
        <w:t xml:space="preserve"> же</w:t>
      </w:r>
      <w:r w:rsidR="001C283A" w:rsidRPr="00FC68CC">
        <w:rPr>
          <w:color w:val="FFFFFF" w:themeColor="background1"/>
          <w:sz w:val="28"/>
          <w:szCs w:val="28"/>
        </w:rPr>
        <w:t>,</w:t>
      </w:r>
      <w:r w:rsidR="00AE483E" w:rsidRPr="00FC68CC">
        <w:rPr>
          <w:color w:val="FFFFFF" w:themeColor="background1"/>
          <w:sz w:val="28"/>
          <w:szCs w:val="28"/>
        </w:rPr>
        <w:t xml:space="preserve"> моя любимая работа, когда я ощущаю, что могу быть полезным юному поколению.</w:t>
      </w:r>
    </w:p>
    <w:p w:rsidR="004C7DD6" w:rsidRPr="00FD7866" w:rsidRDefault="004C7DD6" w:rsidP="003F6E19">
      <w:pPr>
        <w:pStyle w:val="a3"/>
        <w:spacing w:before="0" w:beforeAutospacing="0" w:after="225" w:afterAutospacing="0"/>
        <w:contextualSpacing/>
        <w:jc w:val="both"/>
        <w:rPr>
          <w:rStyle w:val="a4"/>
          <w:color w:val="FF6600"/>
          <w:sz w:val="28"/>
          <w:szCs w:val="28"/>
        </w:rPr>
      </w:pPr>
      <w:r w:rsidRPr="00FD7866">
        <w:rPr>
          <w:rStyle w:val="a4"/>
          <w:color w:val="FF6600"/>
          <w:sz w:val="28"/>
          <w:szCs w:val="28"/>
        </w:rPr>
        <w:t xml:space="preserve">Секрет Вашего успеха? </w:t>
      </w:r>
    </w:p>
    <w:p w:rsidR="005C5BE9" w:rsidRPr="00FC68CC" w:rsidRDefault="005B307A" w:rsidP="003F6E19">
      <w:pPr>
        <w:pStyle w:val="a3"/>
        <w:spacing w:before="0" w:beforeAutospacing="0" w:after="225" w:afterAutospacing="0"/>
        <w:contextualSpacing/>
        <w:jc w:val="both"/>
        <w:rPr>
          <w:color w:val="FFFFFF" w:themeColor="background1"/>
          <w:sz w:val="28"/>
          <w:szCs w:val="28"/>
        </w:rPr>
      </w:pPr>
      <w:r w:rsidRPr="00FC68CC">
        <w:rPr>
          <w:color w:val="FFFFFF" w:themeColor="background1"/>
          <w:sz w:val="28"/>
          <w:szCs w:val="28"/>
        </w:rPr>
        <w:t xml:space="preserve">- </w:t>
      </w:r>
      <w:r w:rsidR="00561087" w:rsidRPr="00FC68CC">
        <w:rPr>
          <w:color w:val="FFFFFF" w:themeColor="background1"/>
          <w:sz w:val="28"/>
          <w:szCs w:val="28"/>
        </w:rPr>
        <w:t>Совершенствуйтесь, стремитесь к своей цели, уважайте друг друга и дарите людям добро! – вот секрет успеха.</w:t>
      </w:r>
    </w:p>
    <w:p w:rsidR="005C5BE9" w:rsidRPr="00FD7866" w:rsidRDefault="0047136B" w:rsidP="003F6E19">
      <w:pPr>
        <w:pStyle w:val="a3"/>
        <w:spacing w:before="0" w:beforeAutospacing="0" w:after="225" w:afterAutospacing="0"/>
        <w:contextualSpacing/>
        <w:jc w:val="both"/>
        <w:rPr>
          <w:b/>
          <w:color w:val="FF6600"/>
          <w:sz w:val="28"/>
          <w:szCs w:val="28"/>
          <w:shd w:val="clear" w:color="auto" w:fill="FFFFFF"/>
        </w:rPr>
      </w:pPr>
      <w:r w:rsidRPr="00FD7866">
        <w:rPr>
          <w:b/>
          <w:color w:val="FF6600"/>
          <w:sz w:val="28"/>
          <w:szCs w:val="28"/>
        </w:rPr>
        <w:t>Успехи тренера</w:t>
      </w:r>
      <w:r w:rsidR="00D041A4" w:rsidRPr="00FD7866">
        <w:rPr>
          <w:b/>
          <w:color w:val="FF6600"/>
          <w:sz w:val="28"/>
          <w:szCs w:val="28"/>
        </w:rPr>
        <w:t>:</w:t>
      </w:r>
    </w:p>
    <w:p w:rsidR="005C5BE9" w:rsidRPr="00FC68CC" w:rsidRDefault="005C5BE9" w:rsidP="003F6E19">
      <w:pPr>
        <w:pStyle w:val="a3"/>
        <w:spacing w:before="0" w:beforeAutospacing="0" w:after="225" w:afterAutospacing="0"/>
        <w:contextualSpacing/>
        <w:jc w:val="both"/>
        <w:rPr>
          <w:color w:val="FFFFFF" w:themeColor="background1"/>
          <w:sz w:val="28"/>
          <w:szCs w:val="28"/>
        </w:rPr>
      </w:pPr>
      <w:r w:rsidRPr="00FC68CC">
        <w:rPr>
          <w:b/>
          <w:color w:val="FFFFFF" w:themeColor="background1"/>
          <w:sz w:val="28"/>
          <w:szCs w:val="28"/>
        </w:rPr>
        <w:t xml:space="preserve">- </w:t>
      </w:r>
      <w:r w:rsidR="0047136B" w:rsidRPr="00FC68CC">
        <w:rPr>
          <w:color w:val="FFFFFF" w:themeColor="background1"/>
          <w:sz w:val="28"/>
          <w:szCs w:val="28"/>
          <w:lang w:bidi="ru-RU"/>
        </w:rPr>
        <w:t>Мастер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спорта</w:t>
      </w:r>
      <w:r w:rsidR="005B307A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России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по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1E7F57">
        <w:rPr>
          <w:color w:val="FFFFFF" w:themeColor="background1"/>
          <w:sz w:val="28"/>
          <w:szCs w:val="28"/>
          <w:lang w:bidi="ru-RU"/>
        </w:rPr>
        <w:t>тхэ</w:t>
      </w:r>
      <w:r w:rsidR="0047136B" w:rsidRPr="00FC68CC">
        <w:rPr>
          <w:color w:val="FFFFFF" w:themeColor="background1"/>
          <w:sz w:val="28"/>
          <w:szCs w:val="28"/>
          <w:lang w:bidi="ru-RU"/>
        </w:rPr>
        <w:t>квондо</w:t>
      </w:r>
      <w:r w:rsidR="003D5EDF" w:rsidRPr="00FC68CC">
        <w:rPr>
          <w:color w:val="FFFFFF" w:themeColor="background1"/>
          <w:sz w:val="28"/>
          <w:szCs w:val="28"/>
          <w:lang w:bidi="ru-RU"/>
        </w:rPr>
        <w:t>;</w:t>
      </w:r>
      <w:r w:rsidR="0047136B" w:rsidRPr="00FC68CC">
        <w:rPr>
          <w:color w:val="FFFFFF" w:themeColor="background1"/>
          <w:sz w:val="28"/>
          <w:szCs w:val="28"/>
        </w:rPr>
        <w:t xml:space="preserve">  </w:t>
      </w:r>
    </w:p>
    <w:p w:rsidR="005C5BE9" w:rsidRPr="00FC68CC" w:rsidRDefault="005C5BE9" w:rsidP="003F6E19">
      <w:pPr>
        <w:pStyle w:val="a3"/>
        <w:spacing w:before="0" w:beforeAutospacing="0" w:after="225" w:afterAutospacing="0"/>
        <w:contextualSpacing/>
        <w:jc w:val="both"/>
        <w:rPr>
          <w:color w:val="FFFFFF" w:themeColor="background1"/>
          <w:sz w:val="28"/>
          <w:szCs w:val="28"/>
          <w:lang w:bidi="ru-RU"/>
        </w:rPr>
      </w:pPr>
      <w:r w:rsidRPr="00FC68CC">
        <w:rPr>
          <w:color w:val="FFFFFF" w:themeColor="background1"/>
          <w:sz w:val="28"/>
          <w:szCs w:val="28"/>
          <w:lang w:bidi="ru-RU"/>
        </w:rPr>
        <w:t xml:space="preserve">- </w:t>
      </w:r>
      <w:r w:rsidR="0047136B" w:rsidRPr="00FC68CC">
        <w:rPr>
          <w:color w:val="FFFFFF" w:themeColor="background1"/>
          <w:sz w:val="28"/>
          <w:szCs w:val="28"/>
          <w:lang w:bidi="ru-RU"/>
        </w:rPr>
        <w:t>Почетный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знак</w:t>
      </w:r>
      <w:r w:rsidR="00D041A4" w:rsidRPr="00FC68CC">
        <w:rPr>
          <w:color w:val="FFFFFF" w:themeColor="background1"/>
          <w:sz w:val="28"/>
          <w:szCs w:val="28"/>
          <w:lang w:bidi="ru-RU"/>
        </w:rPr>
        <w:t>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5B307A" w:rsidRPr="00FC68CC">
        <w:rPr>
          <w:color w:val="FFFFFF" w:themeColor="background1"/>
          <w:sz w:val="28"/>
          <w:szCs w:val="28"/>
        </w:rPr>
        <w:t>«</w:t>
      </w:r>
      <w:r w:rsidR="0047136B" w:rsidRPr="00FC68CC">
        <w:rPr>
          <w:color w:val="FFFFFF" w:themeColor="background1"/>
          <w:sz w:val="28"/>
          <w:szCs w:val="28"/>
          <w:lang w:bidi="ru-RU"/>
        </w:rPr>
        <w:t>Лучший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тренер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Республики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Башкортостан</w:t>
      </w:r>
      <w:r w:rsidR="005B307A" w:rsidRPr="00FC68CC">
        <w:rPr>
          <w:color w:val="FFFFFF" w:themeColor="background1"/>
          <w:sz w:val="28"/>
          <w:szCs w:val="28"/>
          <w:lang w:bidi="ru-RU"/>
        </w:rPr>
        <w:t>»</w:t>
      </w:r>
      <w:r w:rsidR="00D041A4" w:rsidRPr="00FC68CC">
        <w:rPr>
          <w:color w:val="FFFFFF" w:themeColor="background1"/>
          <w:sz w:val="28"/>
          <w:szCs w:val="28"/>
          <w:lang w:bidi="ru-RU"/>
        </w:rPr>
        <w:t xml:space="preserve"> и </w:t>
      </w:r>
      <w:r w:rsidR="005B307A" w:rsidRPr="00FC68CC">
        <w:rPr>
          <w:color w:val="FFFFFF" w:themeColor="background1"/>
          <w:sz w:val="28"/>
          <w:szCs w:val="28"/>
          <w:lang w:bidi="ru-RU"/>
        </w:rPr>
        <w:t>«</w:t>
      </w:r>
      <w:r w:rsidR="0047136B" w:rsidRPr="00FC68CC">
        <w:rPr>
          <w:color w:val="FFFFFF" w:themeColor="background1"/>
          <w:sz w:val="28"/>
          <w:szCs w:val="28"/>
          <w:lang w:bidi="ru-RU"/>
        </w:rPr>
        <w:t>Лучший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работник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физической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культуры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спорта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РБ</w:t>
      </w:r>
      <w:r w:rsidR="005B307A" w:rsidRPr="00FC68CC">
        <w:rPr>
          <w:color w:val="FFFFFF" w:themeColor="background1"/>
          <w:sz w:val="28"/>
          <w:szCs w:val="28"/>
          <w:lang w:bidi="ru-RU"/>
        </w:rPr>
        <w:t>»</w:t>
      </w:r>
      <w:r w:rsidR="003D5EDF" w:rsidRPr="00FC68CC">
        <w:rPr>
          <w:color w:val="FFFFFF" w:themeColor="background1"/>
          <w:sz w:val="28"/>
          <w:szCs w:val="28"/>
          <w:lang w:bidi="ru-RU"/>
        </w:rPr>
        <w:t>;</w:t>
      </w:r>
    </w:p>
    <w:p w:rsidR="005C5BE9" w:rsidRPr="00FC68CC" w:rsidRDefault="005C5BE9" w:rsidP="003F6E19">
      <w:pPr>
        <w:pStyle w:val="a3"/>
        <w:spacing w:before="0" w:beforeAutospacing="0" w:after="225" w:afterAutospacing="0"/>
        <w:contextualSpacing/>
        <w:jc w:val="both"/>
        <w:rPr>
          <w:color w:val="FFFFFF" w:themeColor="background1"/>
          <w:sz w:val="28"/>
          <w:szCs w:val="28"/>
          <w:lang w:bidi="ru-RU"/>
        </w:rPr>
      </w:pPr>
      <w:r w:rsidRPr="00FC68CC">
        <w:rPr>
          <w:color w:val="FFFFFF" w:themeColor="background1"/>
          <w:sz w:val="28"/>
          <w:szCs w:val="28"/>
          <w:lang w:bidi="ru-RU"/>
        </w:rPr>
        <w:t xml:space="preserve">- </w:t>
      </w:r>
      <w:r w:rsidR="0047136B" w:rsidRPr="00FC68CC">
        <w:rPr>
          <w:color w:val="FFFFFF" w:themeColor="background1"/>
          <w:sz w:val="28"/>
          <w:szCs w:val="28"/>
          <w:lang w:bidi="ru-RU"/>
        </w:rPr>
        <w:t>Почетная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грамота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Министерства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молодежной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политики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спорта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туризма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pacing w:val="6"/>
          <w:sz w:val="28"/>
          <w:szCs w:val="28"/>
          <w:lang w:bidi="ru-RU"/>
        </w:rPr>
        <w:t>РБ-</w:t>
      </w:r>
      <w:r w:rsidR="0047136B" w:rsidRPr="00FC68CC">
        <w:rPr>
          <w:color w:val="FFFFFF" w:themeColor="background1"/>
          <w:sz w:val="28"/>
          <w:szCs w:val="28"/>
          <w:lang w:bidi="ru-RU"/>
        </w:rPr>
        <w:t>2009</w:t>
      </w:r>
      <w:r w:rsidR="003D5EDF" w:rsidRPr="00FC68CC">
        <w:rPr>
          <w:color w:val="FFFFFF" w:themeColor="background1"/>
          <w:sz w:val="28"/>
          <w:szCs w:val="28"/>
          <w:lang w:bidi="ru-RU"/>
        </w:rPr>
        <w:t>;</w:t>
      </w:r>
    </w:p>
    <w:p w:rsidR="005C5BE9" w:rsidRPr="00FC68CC" w:rsidRDefault="005C5BE9" w:rsidP="003F6E19">
      <w:pPr>
        <w:pStyle w:val="a3"/>
        <w:spacing w:before="0" w:beforeAutospacing="0" w:after="225" w:afterAutospacing="0"/>
        <w:contextualSpacing/>
        <w:jc w:val="both"/>
        <w:rPr>
          <w:color w:val="FFFFFF" w:themeColor="background1"/>
          <w:sz w:val="28"/>
          <w:szCs w:val="28"/>
          <w:lang w:bidi="ru-RU"/>
        </w:rPr>
      </w:pPr>
      <w:r w:rsidRPr="00FC68CC">
        <w:rPr>
          <w:color w:val="FFFFFF" w:themeColor="background1"/>
          <w:sz w:val="28"/>
          <w:szCs w:val="28"/>
          <w:lang w:bidi="ru-RU"/>
        </w:rPr>
        <w:t xml:space="preserve">- </w:t>
      </w:r>
      <w:r w:rsidR="0047136B" w:rsidRPr="00FC68CC">
        <w:rPr>
          <w:color w:val="FFFFFF" w:themeColor="background1"/>
          <w:sz w:val="28"/>
          <w:szCs w:val="28"/>
          <w:lang w:bidi="ru-RU"/>
        </w:rPr>
        <w:t>Благодарность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министра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спорта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Российской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Федерации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за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pacing w:val="1"/>
          <w:sz w:val="28"/>
          <w:szCs w:val="28"/>
          <w:lang w:bidi="ru-RU"/>
        </w:rPr>
        <w:t>значительный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вклад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в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развитие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физической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культуры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спорта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в</w:t>
      </w:r>
      <w:r w:rsidR="0047136B" w:rsidRPr="00FC68CC">
        <w:rPr>
          <w:color w:val="FFFFFF" w:themeColor="background1"/>
          <w:sz w:val="28"/>
          <w:szCs w:val="28"/>
        </w:rPr>
        <w:t xml:space="preserve">  </w:t>
      </w:r>
      <w:r w:rsidR="0047136B" w:rsidRPr="00FC68CC">
        <w:rPr>
          <w:color w:val="FFFFFF" w:themeColor="background1"/>
          <w:sz w:val="28"/>
          <w:szCs w:val="28"/>
          <w:lang w:bidi="ru-RU"/>
        </w:rPr>
        <w:t>Российской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Федерации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–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2016.</w:t>
      </w:r>
    </w:p>
    <w:p w:rsidR="0047136B" w:rsidRPr="00FC68CC" w:rsidRDefault="003D5EDF" w:rsidP="003F6E19">
      <w:pPr>
        <w:pStyle w:val="a3"/>
        <w:spacing w:before="0" w:beforeAutospacing="0" w:after="225" w:afterAutospacing="0"/>
        <w:contextualSpacing/>
        <w:jc w:val="both"/>
        <w:rPr>
          <w:rStyle w:val="a4"/>
          <w:color w:val="FFFFFF" w:themeColor="background1"/>
          <w:sz w:val="28"/>
          <w:szCs w:val="28"/>
          <w:shd w:val="clear" w:color="auto" w:fill="FFFFFF"/>
        </w:rPr>
      </w:pPr>
      <w:r w:rsidRPr="00FC68CC">
        <w:rPr>
          <w:color w:val="FFFFFF" w:themeColor="background1"/>
          <w:sz w:val="28"/>
          <w:szCs w:val="28"/>
          <w:lang w:bidi="ru-RU"/>
        </w:rPr>
        <w:t xml:space="preserve">- </w:t>
      </w:r>
      <w:r w:rsidR="0047136B" w:rsidRPr="00FC68CC">
        <w:rPr>
          <w:color w:val="FFFFFF" w:themeColor="background1"/>
          <w:sz w:val="28"/>
          <w:szCs w:val="28"/>
          <w:lang w:bidi="ru-RU"/>
        </w:rPr>
        <w:t>В этом 2023 году, в Год педагога и наставника</w:t>
      </w:r>
      <w:r w:rsidR="00D041A4" w:rsidRPr="00FC68CC">
        <w:rPr>
          <w:color w:val="FFFFFF" w:themeColor="background1"/>
          <w:sz w:val="28"/>
          <w:szCs w:val="28"/>
          <w:lang w:bidi="ru-RU"/>
        </w:rPr>
        <w:t>,</w:t>
      </w:r>
      <w:r w:rsidR="0047136B" w:rsidRPr="00FC68CC">
        <w:rPr>
          <w:color w:val="FFFFFF" w:themeColor="background1"/>
          <w:sz w:val="28"/>
          <w:szCs w:val="28"/>
          <w:lang w:bidi="ru-RU"/>
        </w:rPr>
        <w:t xml:space="preserve"> у меня юбилейная дата – 20 лет педагогического тренерского</w:t>
      </w:r>
      <w:r w:rsidR="0047136B" w:rsidRPr="00FC68CC">
        <w:rPr>
          <w:color w:val="FFFFFF" w:themeColor="background1"/>
          <w:sz w:val="28"/>
          <w:szCs w:val="28"/>
        </w:rPr>
        <w:t xml:space="preserve"> </w:t>
      </w:r>
      <w:r w:rsidR="0047136B" w:rsidRPr="00FC68CC">
        <w:rPr>
          <w:color w:val="FFFFFF" w:themeColor="background1"/>
          <w:sz w:val="28"/>
          <w:szCs w:val="28"/>
          <w:lang w:bidi="ru-RU"/>
        </w:rPr>
        <w:t>стаж</w:t>
      </w:r>
      <w:r w:rsidR="0047136B" w:rsidRPr="00FC68CC">
        <w:rPr>
          <w:color w:val="FFFFFF" w:themeColor="background1"/>
          <w:sz w:val="28"/>
          <w:szCs w:val="28"/>
        </w:rPr>
        <w:t>а.</w:t>
      </w:r>
      <w:r w:rsidR="0047136B" w:rsidRPr="00FC68CC">
        <w:rPr>
          <w:rStyle w:val="a4"/>
          <w:color w:val="FFFFFF" w:themeColor="background1"/>
          <w:sz w:val="28"/>
          <w:szCs w:val="28"/>
          <w:shd w:val="clear" w:color="auto" w:fill="FFFFFF"/>
        </w:rPr>
        <w:t xml:space="preserve"> </w:t>
      </w:r>
    </w:p>
    <w:p w:rsidR="00E04618" w:rsidRPr="00FD7866" w:rsidRDefault="00E04618" w:rsidP="003F6E19">
      <w:pPr>
        <w:spacing w:after="300" w:line="240" w:lineRule="auto"/>
        <w:contextualSpacing/>
        <w:jc w:val="both"/>
        <w:rPr>
          <w:rStyle w:val="a4"/>
          <w:rFonts w:ascii="Times New Roman" w:hAnsi="Times New Roman" w:cs="Times New Roman"/>
          <w:b w:val="0"/>
          <w:color w:val="FF6600"/>
          <w:sz w:val="28"/>
          <w:szCs w:val="28"/>
          <w:shd w:val="clear" w:color="auto" w:fill="FFFFFF"/>
        </w:rPr>
      </w:pPr>
      <w:r w:rsidRPr="00FD7866">
        <w:rPr>
          <w:rStyle w:val="a4"/>
          <w:rFonts w:ascii="Times New Roman" w:hAnsi="Times New Roman" w:cs="Times New Roman"/>
          <w:bCs w:val="0"/>
          <w:color w:val="FF6600"/>
          <w:sz w:val="28"/>
          <w:szCs w:val="28"/>
        </w:rPr>
        <w:t>Ваши планы?</w:t>
      </w:r>
      <w:r w:rsidRPr="00FD7866">
        <w:rPr>
          <w:rStyle w:val="a4"/>
          <w:rFonts w:ascii="Times New Roman" w:hAnsi="Times New Roman" w:cs="Times New Roman"/>
          <w:b w:val="0"/>
          <w:color w:val="FF6600"/>
          <w:sz w:val="28"/>
          <w:szCs w:val="28"/>
          <w:shd w:val="clear" w:color="auto" w:fill="FFFFFF"/>
        </w:rPr>
        <w:t xml:space="preserve"> </w:t>
      </w:r>
    </w:p>
    <w:p w:rsidR="00E04618" w:rsidRPr="00FC68CC" w:rsidRDefault="003D5EDF" w:rsidP="003F6E19">
      <w:pPr>
        <w:spacing w:after="300" w:line="240" w:lineRule="auto"/>
        <w:contextualSpacing/>
        <w:jc w:val="both"/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  <w:shd w:val="clear" w:color="auto" w:fill="FFFFFF"/>
        </w:rPr>
      </w:pPr>
      <w:r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- </w:t>
      </w:r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Как настоящий патриот своей страны</w:t>
      </w:r>
      <w:r w:rsidR="00D041A4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 и</w:t>
      </w:r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 республики</w:t>
      </w:r>
      <w:r w:rsidR="00D041A4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 </w:t>
      </w:r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я </w:t>
      </w:r>
      <w:proofErr w:type="gramStart"/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планирую  развивать</w:t>
      </w:r>
      <w:proofErr w:type="gramEnd"/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 xml:space="preserve"> спорт, в частности тхэквондо, на башкирской земле и обучить еще много </w:t>
      </w:r>
      <w:r w:rsidR="00D041A4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детей</w:t>
      </w:r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</w:rPr>
        <w:t>, вырастить новых спортсменов, привить им безопасный и здоровый образ жизни.</w:t>
      </w:r>
      <w:r w:rsidR="00E04618" w:rsidRPr="00FC68CC"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  <w:shd w:val="clear" w:color="auto" w:fill="FFFFFF"/>
        </w:rPr>
        <w:t xml:space="preserve">  </w:t>
      </w:r>
    </w:p>
    <w:p w:rsidR="003D5EDF" w:rsidRPr="00FC68CC" w:rsidRDefault="003D5EDF" w:rsidP="003F6E19">
      <w:pPr>
        <w:spacing w:after="300" w:line="240" w:lineRule="auto"/>
        <w:contextualSpacing/>
        <w:jc w:val="both"/>
        <w:rPr>
          <w:rStyle w:val="a4"/>
          <w:rFonts w:ascii="Times New Roman" w:hAnsi="Times New Roman" w:cs="Times New Roman"/>
          <w:b w:val="0"/>
          <w:color w:val="FFFFFF" w:themeColor="background1"/>
          <w:sz w:val="28"/>
          <w:szCs w:val="28"/>
          <w:shd w:val="clear" w:color="auto" w:fill="FFFFFF"/>
        </w:rPr>
      </w:pPr>
    </w:p>
    <w:p w:rsidR="0047136B" w:rsidRPr="00FD7866" w:rsidRDefault="0047136B" w:rsidP="003F6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</w:pPr>
      <w:r w:rsidRPr="00FD7866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>Есть такая профессия — тренер, он же папа, мама, бабушка и дедушка!</w:t>
      </w:r>
    </w:p>
    <w:p w:rsidR="00FC68CC" w:rsidRDefault="0047136B" w:rsidP="00FC68CC">
      <w:pPr>
        <w:pStyle w:val="article-renderblock"/>
        <w:spacing w:before="0" w:beforeAutospacing="0" w:after="300" w:afterAutospacing="0"/>
        <w:contextualSpacing/>
        <w:jc w:val="both"/>
        <w:rPr>
          <w:color w:val="FFFFFF" w:themeColor="background1"/>
          <w:sz w:val="28"/>
          <w:szCs w:val="28"/>
        </w:rPr>
      </w:pPr>
      <w:r w:rsidRPr="00FC68CC">
        <w:rPr>
          <w:color w:val="FFFFFF" w:themeColor="background1"/>
          <w:sz w:val="28"/>
          <w:szCs w:val="28"/>
        </w:rPr>
        <w:t>Все выше сказанное говорит о том, что Евгений Егоров - сплав тренера-тактика</w:t>
      </w:r>
      <w:r w:rsidR="00D041A4" w:rsidRPr="00FC68CC">
        <w:rPr>
          <w:color w:val="FFFFFF" w:themeColor="background1"/>
          <w:sz w:val="28"/>
          <w:szCs w:val="28"/>
        </w:rPr>
        <w:t>,</w:t>
      </w:r>
      <w:r w:rsidRPr="00FC68CC">
        <w:rPr>
          <w:color w:val="FFFFFF" w:themeColor="background1"/>
          <w:sz w:val="28"/>
          <w:szCs w:val="28"/>
        </w:rPr>
        <w:t xml:space="preserve"> и тренера-психолога</w:t>
      </w:r>
      <w:r w:rsidR="00D041A4" w:rsidRPr="00FC68CC">
        <w:rPr>
          <w:color w:val="FFFFFF" w:themeColor="background1"/>
          <w:sz w:val="28"/>
          <w:szCs w:val="28"/>
        </w:rPr>
        <w:t xml:space="preserve">, </w:t>
      </w:r>
      <w:r w:rsidR="00E04618" w:rsidRPr="00FC68CC">
        <w:rPr>
          <w:color w:val="FFFFFF" w:themeColor="background1"/>
          <w:sz w:val="28"/>
          <w:szCs w:val="28"/>
        </w:rPr>
        <w:t>и тренера-родителя.</w:t>
      </w:r>
      <w:r w:rsidRPr="00FC68CC">
        <w:rPr>
          <w:color w:val="FFFFFF" w:themeColor="background1"/>
          <w:sz w:val="28"/>
          <w:szCs w:val="28"/>
        </w:rPr>
        <w:t>  Любой коллектив - это живой организм, в котором все взаимосвязано. Тренер должен уметь находить подход к воспитанникам.</w:t>
      </w:r>
      <w:r w:rsidR="00E04618" w:rsidRPr="00FC68CC">
        <w:rPr>
          <w:rStyle w:val="a4"/>
          <w:b w:val="0"/>
          <w:color w:val="FFFFFF" w:themeColor="background1"/>
          <w:sz w:val="28"/>
          <w:szCs w:val="28"/>
        </w:rPr>
        <w:t xml:space="preserve"> Сегодня Егоров Евгений один из люби</w:t>
      </w:r>
      <w:r w:rsidR="00D041A4" w:rsidRPr="00FC68CC">
        <w:rPr>
          <w:rStyle w:val="a4"/>
          <w:b w:val="0"/>
          <w:color w:val="FFFFFF" w:themeColor="background1"/>
          <w:sz w:val="28"/>
          <w:szCs w:val="28"/>
        </w:rPr>
        <w:t xml:space="preserve">мых тренеров юных </w:t>
      </w:r>
      <w:proofErr w:type="spellStart"/>
      <w:r w:rsidR="00D041A4" w:rsidRPr="00FC68CC">
        <w:rPr>
          <w:rStyle w:val="a4"/>
          <w:b w:val="0"/>
          <w:color w:val="FFFFFF" w:themeColor="background1"/>
          <w:sz w:val="28"/>
          <w:szCs w:val="28"/>
        </w:rPr>
        <w:t>тхэквондистов</w:t>
      </w:r>
      <w:proofErr w:type="spellEnd"/>
      <w:r w:rsidR="00D041A4" w:rsidRPr="00FC68CC">
        <w:rPr>
          <w:rStyle w:val="a4"/>
          <w:b w:val="0"/>
          <w:color w:val="FFFFFF" w:themeColor="background1"/>
          <w:sz w:val="28"/>
          <w:szCs w:val="28"/>
        </w:rPr>
        <w:t xml:space="preserve"> </w:t>
      </w:r>
      <w:r w:rsidR="00E04618" w:rsidRPr="00FC68CC">
        <w:rPr>
          <w:rStyle w:val="a4"/>
          <w:b w:val="0"/>
          <w:color w:val="FFFFFF" w:themeColor="background1"/>
          <w:sz w:val="28"/>
          <w:szCs w:val="28"/>
        </w:rPr>
        <w:t xml:space="preserve">Уфы, уважаемый судья по тхэквондо. </w:t>
      </w:r>
      <w:r w:rsidR="00E04618" w:rsidRPr="00FC68CC">
        <w:rPr>
          <w:b/>
          <w:color w:val="FFFFFF" w:themeColor="background1"/>
          <w:sz w:val="28"/>
          <w:szCs w:val="28"/>
        </w:rPr>
        <w:t> </w:t>
      </w:r>
      <w:r w:rsidR="00E04618" w:rsidRPr="00FC68CC">
        <w:rPr>
          <w:color w:val="FFFFFF" w:themeColor="background1"/>
          <w:sz w:val="28"/>
          <w:szCs w:val="28"/>
        </w:rPr>
        <w:t>И всё это благодаря упорству и целеустремленности, которые воспитывал в себе с самого детства, таких важных необходимых</w:t>
      </w:r>
      <w:r w:rsidR="005B307A" w:rsidRPr="00FC68CC">
        <w:rPr>
          <w:color w:val="FFFFFF" w:themeColor="background1"/>
          <w:sz w:val="28"/>
          <w:szCs w:val="28"/>
        </w:rPr>
        <w:t xml:space="preserve"> </w:t>
      </w:r>
      <w:r w:rsidR="00E04618" w:rsidRPr="00FC68CC">
        <w:rPr>
          <w:color w:val="FFFFFF" w:themeColor="background1"/>
          <w:sz w:val="28"/>
          <w:szCs w:val="28"/>
        </w:rPr>
        <w:t>качеств личности</w:t>
      </w:r>
      <w:r w:rsidR="005B307A" w:rsidRPr="00FC68CC">
        <w:rPr>
          <w:color w:val="FFFFFF" w:themeColor="background1"/>
          <w:sz w:val="28"/>
          <w:szCs w:val="28"/>
        </w:rPr>
        <w:t xml:space="preserve"> </w:t>
      </w:r>
      <w:r w:rsidR="00E04618" w:rsidRPr="00FC68CC">
        <w:rPr>
          <w:color w:val="FFFFFF" w:themeColor="background1"/>
          <w:sz w:val="28"/>
          <w:szCs w:val="28"/>
        </w:rPr>
        <w:t>не</w:t>
      </w:r>
      <w:r w:rsidR="005B307A" w:rsidRPr="00FC68CC">
        <w:rPr>
          <w:color w:val="FFFFFF" w:themeColor="background1"/>
          <w:sz w:val="28"/>
          <w:szCs w:val="28"/>
        </w:rPr>
        <w:t xml:space="preserve"> </w:t>
      </w:r>
      <w:r w:rsidR="00E04618" w:rsidRPr="00FC68CC">
        <w:rPr>
          <w:color w:val="FFFFFF" w:themeColor="background1"/>
          <w:sz w:val="28"/>
          <w:szCs w:val="28"/>
        </w:rPr>
        <w:t>только</w:t>
      </w:r>
      <w:r w:rsidR="005B307A" w:rsidRPr="00FC68CC">
        <w:rPr>
          <w:color w:val="FFFFFF" w:themeColor="background1"/>
          <w:sz w:val="28"/>
          <w:szCs w:val="28"/>
        </w:rPr>
        <w:t xml:space="preserve"> </w:t>
      </w:r>
      <w:r w:rsidR="00E04618" w:rsidRPr="00FC68CC">
        <w:rPr>
          <w:color w:val="FFFFFF" w:themeColor="background1"/>
          <w:sz w:val="28"/>
          <w:szCs w:val="28"/>
        </w:rPr>
        <w:t>тренера-наставника, но и человека: чуткость, непредвзятость, терпеливость, открытость.</w:t>
      </w:r>
    </w:p>
    <w:p w:rsidR="00FD7866" w:rsidRDefault="00FD7866" w:rsidP="00FC68CC">
      <w:pPr>
        <w:pStyle w:val="article-renderblock"/>
        <w:spacing w:before="0" w:beforeAutospacing="0" w:after="300" w:afterAutospacing="0"/>
        <w:contextualSpacing/>
        <w:jc w:val="both"/>
        <w:rPr>
          <w:color w:val="FFFFFF" w:themeColor="background1"/>
          <w:sz w:val="28"/>
          <w:szCs w:val="28"/>
        </w:rPr>
      </w:pPr>
    </w:p>
    <w:p w:rsidR="00FC68CC" w:rsidRDefault="00C7621F" w:rsidP="00FC68CC">
      <w:pPr>
        <w:pStyle w:val="article-renderblock"/>
        <w:spacing w:before="0" w:beforeAutospacing="0" w:after="300" w:afterAutospacing="0"/>
        <w:contextualSpacing/>
        <w:jc w:val="both"/>
        <w:rPr>
          <w:color w:val="FFFFFF" w:themeColor="background1"/>
          <w:sz w:val="28"/>
          <w:szCs w:val="28"/>
        </w:rPr>
      </w:pPr>
      <w:r w:rsidRPr="00FD7866">
        <w:rPr>
          <w:b/>
          <w:color w:val="FF6600"/>
          <w:sz w:val="28"/>
          <w:szCs w:val="28"/>
        </w:rPr>
        <w:t>Наш тренер – мастер своего дела, наш наставник!</w:t>
      </w:r>
      <w:r w:rsidR="001C283A" w:rsidRPr="00FC68CC">
        <w:rPr>
          <w:color w:val="FFFFFF" w:themeColor="background1"/>
          <w:sz w:val="28"/>
          <w:szCs w:val="28"/>
        </w:rPr>
        <w:t xml:space="preserve"> </w:t>
      </w:r>
      <w:r w:rsidR="00DD69C9" w:rsidRPr="00FC68CC">
        <w:rPr>
          <w:color w:val="FFFFFF" w:themeColor="background1"/>
          <w:sz w:val="28"/>
          <w:szCs w:val="28"/>
        </w:rPr>
        <w:t>Он добрый, заботливый, готов прийти на помощь любому, но очень</w:t>
      </w:r>
      <w:r w:rsidR="00D041A4" w:rsidRPr="00FC68CC">
        <w:rPr>
          <w:color w:val="FFFFFF" w:themeColor="background1"/>
          <w:sz w:val="28"/>
          <w:szCs w:val="28"/>
        </w:rPr>
        <w:t>-</w:t>
      </w:r>
      <w:r w:rsidR="00DD69C9" w:rsidRPr="00FC68CC">
        <w:rPr>
          <w:color w:val="FFFFFF" w:themeColor="background1"/>
          <w:sz w:val="28"/>
          <w:szCs w:val="28"/>
        </w:rPr>
        <w:t xml:space="preserve">очень строгий. </w:t>
      </w:r>
      <w:r w:rsidR="00A052A4" w:rsidRPr="00FC68CC">
        <w:rPr>
          <w:color w:val="FFFFFF" w:themeColor="background1"/>
          <w:sz w:val="28"/>
          <w:szCs w:val="28"/>
        </w:rPr>
        <w:t xml:space="preserve">Никогда не опаздывает на занятия, всегда </w:t>
      </w:r>
      <w:r w:rsidR="00DE7BD3" w:rsidRPr="00FC68CC">
        <w:rPr>
          <w:color w:val="FFFFFF" w:themeColor="background1"/>
          <w:sz w:val="28"/>
          <w:szCs w:val="28"/>
        </w:rPr>
        <w:t>держит своё слово. Если у кого-</w:t>
      </w:r>
      <w:r w:rsidR="00DD69C9" w:rsidRPr="00FC68CC">
        <w:rPr>
          <w:color w:val="FFFFFF" w:themeColor="background1"/>
          <w:sz w:val="28"/>
          <w:szCs w:val="28"/>
        </w:rPr>
        <w:t>то не получается какое-то</w:t>
      </w:r>
      <w:r w:rsidR="00A052A4" w:rsidRPr="00FC68CC">
        <w:rPr>
          <w:color w:val="FFFFFF" w:themeColor="background1"/>
          <w:sz w:val="28"/>
          <w:szCs w:val="28"/>
        </w:rPr>
        <w:t xml:space="preserve"> движение, всегда расскажет и покажет, что</w:t>
      </w:r>
      <w:r w:rsidR="00AE483E" w:rsidRPr="00FC68CC">
        <w:rPr>
          <w:color w:val="FFFFFF" w:themeColor="background1"/>
          <w:sz w:val="28"/>
          <w:szCs w:val="28"/>
        </w:rPr>
        <w:t xml:space="preserve"> и как делать. Евгений Сергеевич</w:t>
      </w:r>
      <w:r w:rsidR="00A052A4" w:rsidRPr="00FC68CC">
        <w:rPr>
          <w:color w:val="FFFFFF" w:themeColor="background1"/>
          <w:sz w:val="28"/>
          <w:szCs w:val="28"/>
        </w:rPr>
        <w:t xml:space="preserve"> много шутит, подбадрив</w:t>
      </w:r>
      <w:r w:rsidR="00DD69C9" w:rsidRPr="00FC68CC">
        <w:rPr>
          <w:color w:val="FFFFFF" w:themeColor="background1"/>
          <w:sz w:val="28"/>
          <w:szCs w:val="28"/>
        </w:rPr>
        <w:t>ает нас весёлым словом, когда мы</w:t>
      </w:r>
      <w:r w:rsidR="005C5BE9" w:rsidRPr="00FC68CC">
        <w:rPr>
          <w:color w:val="FFFFFF" w:themeColor="background1"/>
          <w:sz w:val="28"/>
          <w:szCs w:val="28"/>
        </w:rPr>
        <w:t xml:space="preserve"> терпим неудачи</w:t>
      </w:r>
      <w:r w:rsidR="00DD69C9" w:rsidRPr="00FC68CC">
        <w:rPr>
          <w:color w:val="FFFFFF" w:themeColor="background1"/>
          <w:sz w:val="28"/>
          <w:szCs w:val="28"/>
        </w:rPr>
        <w:t xml:space="preserve">. </w:t>
      </w:r>
      <w:r w:rsidR="00D54BAA" w:rsidRPr="00FC68CC">
        <w:rPr>
          <w:color w:val="FFFFFF" w:themeColor="background1"/>
          <w:sz w:val="28"/>
          <w:szCs w:val="28"/>
        </w:rPr>
        <w:t>И как никто другой</w:t>
      </w:r>
      <w:r w:rsidR="00D041A4" w:rsidRPr="00FC68CC">
        <w:rPr>
          <w:color w:val="FFFFFF" w:themeColor="background1"/>
          <w:sz w:val="28"/>
          <w:szCs w:val="28"/>
        </w:rPr>
        <w:t xml:space="preserve"> </w:t>
      </w:r>
      <w:r w:rsidR="00D54BAA" w:rsidRPr="00FC68CC">
        <w:rPr>
          <w:color w:val="FFFFFF" w:themeColor="background1"/>
          <w:sz w:val="28"/>
          <w:szCs w:val="28"/>
        </w:rPr>
        <w:t>знает, что успех д</w:t>
      </w:r>
      <w:r w:rsidR="00DD69C9" w:rsidRPr="00FC68CC">
        <w:rPr>
          <w:color w:val="FFFFFF" w:themeColor="background1"/>
          <w:sz w:val="28"/>
          <w:szCs w:val="28"/>
        </w:rPr>
        <w:t>остигается нелегко. Б</w:t>
      </w:r>
      <w:r w:rsidR="00D3416C" w:rsidRPr="00FC68CC">
        <w:rPr>
          <w:color w:val="FFFFFF" w:themeColor="background1"/>
          <w:sz w:val="28"/>
          <w:szCs w:val="28"/>
        </w:rPr>
        <w:t>езусловно, за</w:t>
      </w:r>
      <w:r w:rsidR="00E04618" w:rsidRPr="00FC68CC">
        <w:rPr>
          <w:color w:val="FFFFFF" w:themeColor="background1"/>
          <w:sz w:val="28"/>
          <w:szCs w:val="28"/>
        </w:rPr>
        <w:t xml:space="preserve"> нашими успехами</w:t>
      </w:r>
      <w:r w:rsidR="00D54BAA" w:rsidRPr="00FC68CC">
        <w:rPr>
          <w:color w:val="FFFFFF" w:themeColor="background1"/>
          <w:sz w:val="28"/>
          <w:szCs w:val="28"/>
        </w:rPr>
        <w:t xml:space="preserve"> стоит </w:t>
      </w:r>
      <w:r w:rsidR="005C5BE9" w:rsidRPr="00FC68CC">
        <w:rPr>
          <w:color w:val="FFFFFF" w:themeColor="background1"/>
          <w:sz w:val="28"/>
          <w:szCs w:val="28"/>
        </w:rPr>
        <w:t xml:space="preserve">его </w:t>
      </w:r>
      <w:r w:rsidR="00D54BAA" w:rsidRPr="00FC68CC">
        <w:rPr>
          <w:color w:val="FFFFFF" w:themeColor="background1"/>
          <w:sz w:val="28"/>
          <w:szCs w:val="28"/>
        </w:rPr>
        <w:t>профессионализм и поддержка родителей.</w:t>
      </w:r>
      <w:r w:rsidR="001C283A" w:rsidRPr="00FC68CC">
        <w:rPr>
          <w:color w:val="FFFFFF" w:themeColor="background1"/>
          <w:sz w:val="28"/>
          <w:szCs w:val="28"/>
        </w:rPr>
        <w:t xml:space="preserve"> </w:t>
      </w:r>
      <w:r w:rsidR="005C5BE9" w:rsidRPr="00FC68CC">
        <w:rPr>
          <w:color w:val="FFFFFF" w:themeColor="background1"/>
          <w:sz w:val="28"/>
          <w:szCs w:val="28"/>
        </w:rPr>
        <w:t>Д</w:t>
      </w:r>
      <w:r w:rsidR="00A052A4" w:rsidRPr="00FC68CC">
        <w:rPr>
          <w:color w:val="FFFFFF" w:themeColor="background1"/>
          <w:sz w:val="28"/>
          <w:szCs w:val="28"/>
        </w:rPr>
        <w:t>умаю, что под руководством такого тренера можно многого добиться в спорте.</w:t>
      </w:r>
      <w:r w:rsidR="005C5BE9" w:rsidRPr="00FC68CC">
        <w:rPr>
          <w:color w:val="FFFFFF" w:themeColor="background1"/>
          <w:sz w:val="28"/>
          <w:szCs w:val="28"/>
        </w:rPr>
        <w:t xml:space="preserve"> Спасибо</w:t>
      </w:r>
      <w:r w:rsidR="00D041A4" w:rsidRPr="00FC68CC">
        <w:rPr>
          <w:color w:val="FFFFFF" w:themeColor="background1"/>
          <w:sz w:val="28"/>
          <w:szCs w:val="28"/>
        </w:rPr>
        <w:t xml:space="preserve"> огромное </w:t>
      </w:r>
      <w:r w:rsidR="00E04618" w:rsidRPr="00FC68CC">
        <w:rPr>
          <w:color w:val="FFFFFF" w:themeColor="background1"/>
          <w:sz w:val="28"/>
          <w:szCs w:val="28"/>
        </w:rPr>
        <w:t>за предоставленное интер</w:t>
      </w:r>
      <w:r w:rsidR="005C5BE9" w:rsidRPr="00FC68CC">
        <w:rPr>
          <w:color w:val="FFFFFF" w:themeColor="background1"/>
          <w:sz w:val="28"/>
          <w:szCs w:val="28"/>
        </w:rPr>
        <w:t xml:space="preserve">вью. А от себя </w:t>
      </w:r>
      <w:r w:rsidR="00D3416C" w:rsidRPr="00FC68CC">
        <w:rPr>
          <w:color w:val="FFFFFF" w:themeColor="background1"/>
          <w:sz w:val="28"/>
          <w:szCs w:val="28"/>
        </w:rPr>
        <w:t>хочу добавить,</w:t>
      </w:r>
      <w:r w:rsidR="00E04618" w:rsidRPr="00FC68CC">
        <w:rPr>
          <w:color w:val="FFFFFF" w:themeColor="background1"/>
          <w:sz w:val="28"/>
          <w:szCs w:val="28"/>
        </w:rPr>
        <w:t xml:space="preserve"> ребята, верьте в свои силы и мечтайте! Невозможное всегда возможно, нужно лишь чуть больш</w:t>
      </w:r>
      <w:r w:rsidR="00DE7BD3" w:rsidRPr="00FC68CC">
        <w:rPr>
          <w:color w:val="FFFFFF" w:themeColor="background1"/>
          <w:sz w:val="28"/>
          <w:szCs w:val="28"/>
        </w:rPr>
        <w:t xml:space="preserve">е </w:t>
      </w:r>
      <w:r w:rsidR="00E04618" w:rsidRPr="00FC68CC">
        <w:rPr>
          <w:color w:val="FFFFFF" w:themeColor="background1"/>
          <w:sz w:val="28"/>
          <w:szCs w:val="28"/>
        </w:rPr>
        <w:t xml:space="preserve">времени и усилий! </w:t>
      </w:r>
    </w:p>
    <w:sectPr w:rsidR="00FC68CC" w:rsidSect="001E7F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" w:right="70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911" w:rsidRDefault="00CE7911" w:rsidP="003F6E19">
      <w:pPr>
        <w:spacing w:after="0" w:line="240" w:lineRule="auto"/>
      </w:pPr>
      <w:r>
        <w:separator/>
      </w:r>
    </w:p>
  </w:endnote>
  <w:endnote w:type="continuationSeparator" w:id="0">
    <w:p w:rsidR="00CE7911" w:rsidRDefault="00CE7911" w:rsidP="003F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19" w:rsidRDefault="003F6E1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19" w:rsidRDefault="003F6E1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19" w:rsidRDefault="003F6E1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911" w:rsidRDefault="00CE7911" w:rsidP="003F6E19">
      <w:pPr>
        <w:spacing w:after="0" w:line="240" w:lineRule="auto"/>
      </w:pPr>
      <w:r>
        <w:separator/>
      </w:r>
    </w:p>
  </w:footnote>
  <w:footnote w:type="continuationSeparator" w:id="0">
    <w:p w:rsidR="00CE7911" w:rsidRDefault="00CE7911" w:rsidP="003F6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19" w:rsidRDefault="003F6E1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19" w:rsidRDefault="003F6E1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E19" w:rsidRDefault="003F6E1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00000003"/>
    <w:lvl w:ilvl="0" w:tplc="1A56D3D8">
      <w:start w:val="1"/>
      <w:numFmt w:val="bullet"/>
      <w:lvlText w:val="-"/>
      <w:lvlJc w:val="left"/>
      <w:pPr>
        <w:tabs>
          <w:tab w:val="num" w:pos="731"/>
        </w:tabs>
        <w:ind w:left="731" w:hanging="1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</w:rPr>
    </w:lvl>
    <w:lvl w:ilvl="1" w:tplc="BE1236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BC19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98CC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74B5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8600A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D8FB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C4B1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DEA6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hybridMultilevel"/>
    <w:tmpl w:val="00000004"/>
    <w:lvl w:ilvl="0" w:tplc="11C62966">
      <w:start w:val="1"/>
      <w:numFmt w:val="bullet"/>
      <w:lvlText w:val="-"/>
      <w:lvlJc w:val="left"/>
      <w:pPr>
        <w:tabs>
          <w:tab w:val="num" w:pos="731"/>
        </w:tabs>
        <w:ind w:left="731" w:hanging="1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</w:rPr>
    </w:lvl>
    <w:lvl w:ilvl="1" w:tplc="B808BD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1AC8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51E5A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6448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8EFF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5033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1C24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4618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2101"/>
    <w:rsid w:val="000156C3"/>
    <w:rsid w:val="000B046A"/>
    <w:rsid w:val="000F7305"/>
    <w:rsid w:val="001351A1"/>
    <w:rsid w:val="00163057"/>
    <w:rsid w:val="001C283A"/>
    <w:rsid w:val="001E3B79"/>
    <w:rsid w:val="001E7F57"/>
    <w:rsid w:val="00205220"/>
    <w:rsid w:val="00217482"/>
    <w:rsid w:val="002B7B54"/>
    <w:rsid w:val="002F260D"/>
    <w:rsid w:val="00314D7A"/>
    <w:rsid w:val="0032513B"/>
    <w:rsid w:val="00385563"/>
    <w:rsid w:val="003D5EDF"/>
    <w:rsid w:val="003F6E19"/>
    <w:rsid w:val="00407C64"/>
    <w:rsid w:val="00414E03"/>
    <w:rsid w:val="0043428B"/>
    <w:rsid w:val="0047136B"/>
    <w:rsid w:val="00494F33"/>
    <w:rsid w:val="004C6946"/>
    <w:rsid w:val="004C7DD6"/>
    <w:rsid w:val="004D1745"/>
    <w:rsid w:val="004E76BE"/>
    <w:rsid w:val="005367D8"/>
    <w:rsid w:val="00544F0D"/>
    <w:rsid w:val="0055673E"/>
    <w:rsid w:val="00561087"/>
    <w:rsid w:val="005A4A68"/>
    <w:rsid w:val="005B307A"/>
    <w:rsid w:val="005C33B3"/>
    <w:rsid w:val="005C3ABC"/>
    <w:rsid w:val="005C5BE9"/>
    <w:rsid w:val="005F4398"/>
    <w:rsid w:val="00631913"/>
    <w:rsid w:val="006C4C44"/>
    <w:rsid w:val="007873EE"/>
    <w:rsid w:val="007C59C6"/>
    <w:rsid w:val="007E7C02"/>
    <w:rsid w:val="00800377"/>
    <w:rsid w:val="0082580B"/>
    <w:rsid w:val="00874439"/>
    <w:rsid w:val="008D11D6"/>
    <w:rsid w:val="00913662"/>
    <w:rsid w:val="009178FB"/>
    <w:rsid w:val="00962135"/>
    <w:rsid w:val="00A052A4"/>
    <w:rsid w:val="00A32440"/>
    <w:rsid w:val="00A52FE8"/>
    <w:rsid w:val="00AD1F06"/>
    <w:rsid w:val="00AE483E"/>
    <w:rsid w:val="00B02101"/>
    <w:rsid w:val="00C519F3"/>
    <w:rsid w:val="00C7621F"/>
    <w:rsid w:val="00C85342"/>
    <w:rsid w:val="00C90A89"/>
    <w:rsid w:val="00CB605E"/>
    <w:rsid w:val="00CE2B15"/>
    <w:rsid w:val="00CE7911"/>
    <w:rsid w:val="00D027CD"/>
    <w:rsid w:val="00D041A4"/>
    <w:rsid w:val="00D16188"/>
    <w:rsid w:val="00D3416C"/>
    <w:rsid w:val="00D54BAA"/>
    <w:rsid w:val="00DD69C9"/>
    <w:rsid w:val="00DE7BD3"/>
    <w:rsid w:val="00E04618"/>
    <w:rsid w:val="00EC28A1"/>
    <w:rsid w:val="00ED6392"/>
    <w:rsid w:val="00F7134C"/>
    <w:rsid w:val="00FB60B5"/>
    <w:rsid w:val="00FC68CC"/>
    <w:rsid w:val="00FD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FC8FE"/>
  <w15:docId w15:val="{E6418D34-A3C2-4164-AF60-9B8A40BE5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A05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05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1F06"/>
    <w:rPr>
      <w:b/>
      <w:bCs/>
    </w:rPr>
  </w:style>
  <w:style w:type="table" w:styleId="a5">
    <w:name w:val="Table Grid"/>
    <w:basedOn w:val="a1"/>
    <w:uiPriority w:val="39"/>
    <w:rsid w:val="00CB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3F6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6E19"/>
  </w:style>
  <w:style w:type="paragraph" w:styleId="a8">
    <w:name w:val="footer"/>
    <w:basedOn w:val="a"/>
    <w:link w:val="a9"/>
    <w:uiPriority w:val="99"/>
    <w:semiHidden/>
    <w:unhideWhenUsed/>
    <w:rsid w:val="003F6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6E19"/>
  </w:style>
  <w:style w:type="paragraph" w:styleId="aa">
    <w:name w:val="Balloon Text"/>
    <w:basedOn w:val="a"/>
    <w:link w:val="ab"/>
    <w:uiPriority w:val="99"/>
    <w:semiHidden/>
    <w:unhideWhenUsed/>
    <w:rsid w:val="003F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45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764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2023-02-05T05:57:00Z</cp:lastPrinted>
  <dcterms:created xsi:type="dcterms:W3CDTF">2023-01-31T11:17:00Z</dcterms:created>
  <dcterms:modified xsi:type="dcterms:W3CDTF">2023-02-13T07:42:00Z</dcterms:modified>
</cp:coreProperties>
</file>